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FAC8A" w14:textId="68725A96" w:rsidR="009F5D19" w:rsidRDefault="006B148C" w:rsidP="009F5D19">
      <w:pPr>
        <w:ind w:right="420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 wp14:anchorId="060A1ED6" wp14:editId="619F551F">
            <wp:extent cx="6436699" cy="1443038"/>
            <wp:effectExtent l="0" t="0" r="254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 new01 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014" cy="145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50A">
        <w:rPr>
          <w:rFonts w:hint="eastAsia"/>
          <w:szCs w:val="21"/>
        </w:rPr>
        <w:t xml:space="preserve"> </w:t>
      </w:r>
    </w:p>
    <w:p w14:paraId="067D8311" w14:textId="0F56E616" w:rsidR="0009432A" w:rsidRDefault="0097125E" w:rsidP="00CD50B8">
      <w:pPr>
        <w:ind w:right="-20" w:firstLineChars="100" w:firstLine="320"/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</w:pPr>
      <w:r>
        <w:rPr>
          <w:rFonts w:ascii="Arial" w:eastAsia="Microsoft YaHei UI" w:hAnsi="Arial" w:cs="Arial" w:hint="eastAsia"/>
          <w:b/>
          <w:color w:val="00B050"/>
          <w:sz w:val="32"/>
          <w:szCs w:val="32"/>
          <w:shd w:val="clear" w:color="auto" w:fill="FFFFFF"/>
        </w:rPr>
        <w:t>250</w:t>
      </w:r>
      <w:r w:rsidR="00C66468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0</w:t>
      </w:r>
      <w:r w:rsidR="00E12557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BPH</w:t>
      </w:r>
      <w:r w:rsidR="00C10AE3" w:rsidRPr="00096495">
        <w:rPr>
          <w:rFonts w:ascii="Arial" w:eastAsia="Microsoft YaHei UI" w:hAnsi="Arial" w:cs="Arial" w:hint="eastAsia"/>
          <w:b/>
          <w:color w:val="00B050"/>
          <w:sz w:val="32"/>
          <w:szCs w:val="32"/>
          <w:shd w:val="clear" w:color="auto" w:fill="FFFFFF"/>
        </w:rPr>
        <w:t>（</w:t>
      </w:r>
      <w:r w:rsidR="00CC1AAD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0.5</w:t>
      </w:r>
      <w:r w:rsidR="00CE192B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L</w:t>
      </w:r>
      <w:r w:rsidR="00C10AE3" w:rsidRPr="00096495">
        <w:rPr>
          <w:rFonts w:ascii="Arial" w:eastAsia="Microsoft YaHei UI" w:hAnsi="Arial" w:cs="Arial" w:hint="eastAsia"/>
          <w:b/>
          <w:color w:val="00B050"/>
          <w:sz w:val="32"/>
          <w:szCs w:val="32"/>
          <w:shd w:val="clear" w:color="auto" w:fill="FFFFFF"/>
        </w:rPr>
        <w:t>）</w:t>
      </w:r>
      <w:r w:rsidR="0009432A" w:rsidRPr="00096495">
        <w:rPr>
          <w:rFonts w:ascii="Arial" w:eastAsia="Microsoft YaHei UI" w:hAnsi="Arial" w:cs="Arial" w:hint="eastAsia"/>
          <w:b/>
          <w:color w:val="00B050"/>
          <w:sz w:val="32"/>
          <w:szCs w:val="32"/>
          <w:shd w:val="clear" w:color="auto" w:fill="FFFFFF"/>
        </w:rPr>
        <w:t>F</w:t>
      </w:r>
      <w:r w:rsidR="0009432A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ull</w:t>
      </w:r>
      <w:r w:rsidR="006367E8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 xml:space="preserve"> </w:t>
      </w:r>
      <w:r w:rsidR="00E12557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Filling Line</w:t>
      </w:r>
      <w:r w:rsidR="0009432A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 xml:space="preserve"> water factory</w:t>
      </w:r>
    </w:p>
    <w:p w14:paraId="0E4BDF54" w14:textId="77777777" w:rsidR="0095707E" w:rsidRDefault="0095707E" w:rsidP="0095707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hd w:val="clear" w:color="auto" w:fill="FFFFFF"/>
        </w:rPr>
        <w:t>Character:</w:t>
      </w:r>
    </w:p>
    <w:p w14:paraId="0FC3504B" w14:textId="77777777" w:rsidR="0095707E" w:rsidRDefault="0095707E" w:rsidP="0095707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hd w:val="clear" w:color="auto" w:fill="FFFFFF"/>
        </w:rPr>
        <w:t>Tur</w:t>
      </w:r>
      <w:r>
        <w:rPr>
          <w:rFonts w:ascii="Arial" w:eastAsia="Microsoft YaHei UI" w:hAnsi="Arial" w:cs="Arial" w:hint="eastAsia"/>
          <w:b/>
          <w:color w:val="00B050"/>
          <w:shd w:val="clear" w:color="auto" w:fill="FFFFFF"/>
        </w:rPr>
        <w:t>n</w:t>
      </w:r>
      <w:r>
        <w:rPr>
          <w:rFonts w:ascii="Arial" w:eastAsia="Microsoft YaHei UI" w:hAnsi="Arial" w:cs="Arial"/>
          <w:b/>
          <w:color w:val="00B050"/>
          <w:shd w:val="clear" w:color="auto" w:fill="FFFFFF"/>
        </w:rPr>
        <w:t xml:space="preserve">key Package solutions for Water </w:t>
      </w:r>
      <w:r>
        <w:rPr>
          <w:rFonts w:ascii="Arial" w:eastAsia="Microsoft YaHei UI" w:hAnsi="Arial" w:cs="Arial" w:hint="eastAsia"/>
          <w:b/>
          <w:color w:val="00B050"/>
          <w:shd w:val="clear" w:color="auto" w:fill="FFFFFF"/>
        </w:rPr>
        <w:t>F</w:t>
      </w:r>
      <w:r>
        <w:rPr>
          <w:rFonts w:ascii="Arial" w:eastAsia="Microsoft YaHei UI" w:hAnsi="Arial" w:cs="Arial"/>
          <w:b/>
          <w:color w:val="00B050"/>
          <w:shd w:val="clear" w:color="auto" w:fill="FFFFFF"/>
        </w:rPr>
        <w:t xml:space="preserve">actory </w:t>
      </w:r>
    </w:p>
    <w:p w14:paraId="52EBF841" w14:textId="77777777" w:rsidR="0095707E" w:rsidRDefault="0095707E" w:rsidP="0095707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hd w:val="clear" w:color="auto" w:fill="FFFFFF"/>
        </w:rPr>
        <w:t>Monobloc current Design for filling machine</w:t>
      </w:r>
    </w:p>
    <w:p w14:paraId="3D194A80" w14:textId="55259612" w:rsidR="0095707E" w:rsidRDefault="0095707E" w:rsidP="00CD50B8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hd w:val="clear" w:color="auto" w:fill="FFFFFF"/>
        </w:rPr>
        <w:t>Free change from 250-1500ml bottle</w:t>
      </w:r>
    </w:p>
    <w:p w14:paraId="1DFB1206" w14:textId="77777777" w:rsidR="00ED0191" w:rsidRDefault="00ED0191" w:rsidP="00CD50B8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4047"/>
        <w:gridCol w:w="2969"/>
        <w:gridCol w:w="1766"/>
      </w:tblGrid>
      <w:tr w:rsidR="00200199" w:rsidRPr="0001732A" w14:paraId="08867926" w14:textId="77777777" w:rsidTr="00200199">
        <w:trPr>
          <w:trHeight w:val="364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5E17796B" w14:textId="77777777" w:rsidR="00ED0191" w:rsidRPr="00410999" w:rsidRDefault="00ED0191" w:rsidP="00EA7966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410999">
              <w:rPr>
                <w:rFonts w:ascii="Arial" w:hAnsi="Arial" w:cs="Arial" w:hint="eastAsia"/>
                <w:b/>
                <w:color w:val="008000"/>
                <w:sz w:val="20"/>
                <w:szCs w:val="20"/>
              </w:rPr>
              <w:t>NO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4599F588" w14:textId="77777777" w:rsidR="00ED0191" w:rsidRPr="00410999" w:rsidRDefault="00ED0191" w:rsidP="00EA7966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410999">
              <w:rPr>
                <w:rFonts w:ascii="Arial" w:hAnsi="Arial" w:cs="Arial" w:hint="eastAsia"/>
                <w:b/>
                <w:color w:val="008000"/>
                <w:sz w:val="20"/>
                <w:szCs w:val="20"/>
              </w:rPr>
              <w:t>Machine</w:t>
            </w:r>
            <w:r w:rsidRPr="00410999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410999">
              <w:rPr>
                <w:rFonts w:ascii="Arial" w:hAnsi="Arial" w:cs="Arial" w:hint="eastAsia"/>
                <w:b/>
                <w:color w:val="008000"/>
                <w:sz w:val="20"/>
                <w:szCs w:val="20"/>
              </w:rPr>
              <w:t>N</w:t>
            </w:r>
            <w:r w:rsidRPr="00410999">
              <w:rPr>
                <w:rFonts w:ascii="Arial" w:hAnsi="Arial" w:cs="Arial"/>
                <w:b/>
                <w:color w:val="008000"/>
                <w:sz w:val="20"/>
                <w:szCs w:val="20"/>
              </w:rPr>
              <w:t>ame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E6D3F51" w14:textId="77777777" w:rsidR="00ED0191" w:rsidRPr="00410999" w:rsidRDefault="00ED0191" w:rsidP="00EA7966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410999">
              <w:rPr>
                <w:rFonts w:ascii="Arial" w:hAnsi="Arial" w:cs="Arial" w:hint="eastAsia"/>
                <w:b/>
                <w:color w:val="008000"/>
                <w:sz w:val="20"/>
                <w:szCs w:val="20"/>
              </w:rPr>
              <w:t>C</w:t>
            </w:r>
            <w:r w:rsidRPr="00410999">
              <w:rPr>
                <w:rFonts w:ascii="Arial" w:hAnsi="Arial" w:cs="Arial"/>
                <w:b/>
                <w:color w:val="008000"/>
                <w:sz w:val="20"/>
                <w:szCs w:val="20"/>
              </w:rPr>
              <w:t>apacity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0022E943" w14:textId="77777777" w:rsidR="00ED0191" w:rsidRPr="00410999" w:rsidRDefault="00ED0191" w:rsidP="00EA7966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410999">
              <w:rPr>
                <w:rFonts w:ascii="Arial" w:hAnsi="Arial" w:cs="Arial" w:hint="eastAsia"/>
                <w:b/>
                <w:color w:val="008000"/>
                <w:sz w:val="20"/>
                <w:szCs w:val="20"/>
              </w:rPr>
              <w:t>Qty</w:t>
            </w:r>
          </w:p>
        </w:tc>
      </w:tr>
      <w:tr w:rsidR="00200199" w:rsidRPr="0001732A" w14:paraId="0B499560" w14:textId="77777777" w:rsidTr="00200199">
        <w:trPr>
          <w:trHeight w:val="364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5963DD9E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6739DB77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3000L/H RO Water Machine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1A5566C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GRA-1000I(3000L/H)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2EF1402E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1pcs</w:t>
            </w:r>
          </w:p>
        </w:tc>
      </w:tr>
      <w:tr w:rsidR="00200199" w:rsidRPr="0001732A" w14:paraId="6451004F" w14:textId="77777777" w:rsidTr="00200199">
        <w:trPr>
          <w:trHeight w:val="364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20F42AFD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5221FEB5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CIP Cleaning system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7D353493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7D2EEEE6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200199" w:rsidRPr="0001732A" w14:paraId="689A0CF4" w14:textId="77777777" w:rsidTr="00200199">
        <w:trPr>
          <w:trHeight w:val="364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1285C393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30AC8EF5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UV System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66F51B74" w14:textId="0A36BA05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642B11CC" w14:textId="64AFA7BD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pcs</w:t>
            </w:r>
          </w:p>
        </w:tc>
      </w:tr>
      <w:tr w:rsidR="00200199" w:rsidRPr="0001732A" w14:paraId="35A087B7" w14:textId="77777777" w:rsidTr="00200199">
        <w:trPr>
          <w:trHeight w:val="364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78EFD131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23393BDD" w14:textId="6D8393A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Ozone </w:t>
            </w:r>
            <w:r>
              <w:rPr>
                <w:rFonts w:ascii="Arial" w:hAnsi="Arial" w:cs="Arial"/>
                <w:sz w:val="20"/>
                <w:szCs w:val="20"/>
              </w:rPr>
              <w:t>generator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65BA58E3" w14:textId="40B14A46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15G/H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38F0E0DF" w14:textId="72D4E78D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pcs</w:t>
            </w:r>
          </w:p>
        </w:tc>
      </w:tr>
      <w:tr w:rsidR="00200199" w:rsidRPr="0001732A" w14:paraId="37216EBB" w14:textId="77777777" w:rsidTr="00200199">
        <w:trPr>
          <w:trHeight w:val="364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6A834568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490A8B69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tank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49312D0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3000L/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H,SUS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304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09457CF9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pcs</w:t>
            </w:r>
          </w:p>
        </w:tc>
      </w:tr>
      <w:tr w:rsidR="00ED0191" w:rsidRPr="0001732A" w14:paraId="56EEF8F5" w14:textId="77777777" w:rsidTr="00200199">
        <w:trPr>
          <w:trHeight w:val="364"/>
          <w:jc w:val="center"/>
        </w:trPr>
        <w:tc>
          <w:tcPr>
            <w:tcW w:w="9180" w:type="dxa"/>
            <w:gridSpan w:val="4"/>
            <w:shd w:val="clear" w:color="auto" w:fill="auto"/>
            <w:vAlign w:val="center"/>
          </w:tcPr>
          <w:p w14:paraId="0D6AD80C" w14:textId="067D64C6" w:rsidR="00ED0191" w:rsidRPr="00DF3A32" w:rsidRDefault="00ED0191" w:rsidP="00EA7966">
            <w:pPr>
              <w:rPr>
                <w:rFonts w:ascii="Arial" w:hAnsi="Arial" w:cs="Arial"/>
                <w:b/>
                <w:color w:val="00B050"/>
              </w:rPr>
            </w:pPr>
            <w:r w:rsidRPr="00DF3A32">
              <w:rPr>
                <w:rFonts w:ascii="Arial" w:hAnsi="Arial" w:cs="Arial" w:hint="eastAsia"/>
                <w:b/>
                <w:color w:val="00B050"/>
              </w:rPr>
              <w:t>A</w:t>
            </w:r>
            <w:r w:rsidRPr="00DF3A32">
              <w:rPr>
                <w:rFonts w:ascii="Arial" w:hAnsi="Arial" w:cs="Arial"/>
                <w:b/>
                <w:color w:val="00B050"/>
              </w:rPr>
              <w:t>utomatic</w:t>
            </w:r>
            <w:r w:rsidRPr="00DF3A32">
              <w:rPr>
                <w:rFonts w:ascii="Arial" w:hAnsi="Arial" w:cs="Arial" w:hint="eastAsia"/>
                <w:b/>
                <w:color w:val="00B050"/>
              </w:rPr>
              <w:t xml:space="preserve"> Washing/Filling/Capping </w:t>
            </w:r>
            <w:r w:rsidRPr="00DF3A32">
              <w:rPr>
                <w:rFonts w:ascii="Arial" w:hAnsi="Arial" w:cs="Arial"/>
                <w:b/>
                <w:color w:val="00B050"/>
              </w:rPr>
              <w:t>line</w:t>
            </w:r>
            <w:r>
              <w:rPr>
                <w:rFonts w:ascii="Arial" w:hAnsi="Arial" w:cs="Arial" w:hint="eastAsia"/>
                <w:b/>
                <w:color w:val="00B050"/>
              </w:rPr>
              <w:t>:</w:t>
            </w:r>
            <w:r w:rsidR="0097125E">
              <w:rPr>
                <w:rFonts w:ascii="Arial" w:hAnsi="Arial" w:cs="Arial" w:hint="eastAsia"/>
                <w:b/>
                <w:color w:val="00B050"/>
              </w:rPr>
              <w:t>25</w:t>
            </w:r>
            <w:r w:rsidRPr="00DF3A32">
              <w:rPr>
                <w:rFonts w:ascii="Arial" w:hAnsi="Arial" w:cs="Arial"/>
                <w:b/>
                <w:color w:val="00B050"/>
              </w:rPr>
              <w:t xml:space="preserve">00BPH </w:t>
            </w:r>
            <w:proofErr w:type="gramStart"/>
            <w:r w:rsidRPr="00DF3A32">
              <w:rPr>
                <w:rFonts w:ascii="Arial" w:hAnsi="Arial" w:cs="Arial"/>
                <w:b/>
                <w:color w:val="00B050"/>
              </w:rPr>
              <w:t>For</w:t>
            </w:r>
            <w:proofErr w:type="gramEnd"/>
            <w:r w:rsidRPr="00DF3A32">
              <w:rPr>
                <w:rFonts w:ascii="Arial" w:hAnsi="Arial" w:cs="Arial"/>
                <w:b/>
                <w:color w:val="00B050"/>
              </w:rPr>
              <w:t xml:space="preserve"> 500ml Bottle </w:t>
            </w:r>
          </w:p>
        </w:tc>
      </w:tr>
      <w:tr w:rsidR="00200199" w:rsidRPr="0001732A" w14:paraId="4D409627" w14:textId="77777777" w:rsidTr="00200199">
        <w:trPr>
          <w:trHeight w:val="364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28D1BC7A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11385643" w14:textId="77777777" w:rsidR="00ED0191" w:rsidRPr="003D794A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 w:rsidRPr="003D794A">
              <w:rPr>
                <w:rFonts w:ascii="Arial" w:hAnsi="Arial" w:cs="Arial" w:hint="eastAsia"/>
                <w:sz w:val="20"/>
                <w:szCs w:val="20"/>
              </w:rPr>
              <w:t>Air Conveyor System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D794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951F5D2" w14:textId="77777777" w:rsidR="00ED0191" w:rsidRPr="0001732A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18505CF2" w14:textId="77777777" w:rsidR="00ED0191" w:rsidRPr="0001732A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M </w:t>
            </w:r>
          </w:p>
        </w:tc>
      </w:tr>
      <w:tr w:rsidR="00200199" w:rsidRPr="0001732A" w14:paraId="2EF6713B" w14:textId="77777777" w:rsidTr="00200199">
        <w:trPr>
          <w:trHeight w:val="283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41CD2272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4CFE639A" w14:textId="3B4CAED6" w:rsidR="00ED0191" w:rsidRPr="00215AC2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 w:rsidRPr="008D2166">
              <w:rPr>
                <w:rFonts w:ascii="Arial" w:hAnsi="Arial" w:cs="Arial" w:hint="eastAsia"/>
                <w:sz w:val="20"/>
                <w:szCs w:val="20"/>
              </w:rPr>
              <w:t>Washing/Filling/Capping Machine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63FF38B" w14:textId="17AD6BAC" w:rsidR="00ED0191" w:rsidRPr="0001732A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 w:rsidRPr="00464EC7">
              <w:rPr>
                <w:rFonts w:ascii="Arial" w:hAnsi="Arial" w:cs="Arial"/>
                <w:sz w:val="20"/>
                <w:szCs w:val="20"/>
              </w:rPr>
              <w:t>GRA</w:t>
            </w:r>
            <w:r w:rsidR="0097125E">
              <w:rPr>
                <w:rFonts w:ascii="Arial" w:hAnsi="Arial" w:cs="Arial" w:hint="eastAsia"/>
                <w:sz w:val="20"/>
                <w:szCs w:val="20"/>
              </w:rPr>
              <w:t>8-8-3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6E6F0B36" w14:textId="77777777" w:rsidR="00ED0191" w:rsidRPr="0001732A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1pcs</w:t>
            </w:r>
          </w:p>
        </w:tc>
      </w:tr>
      <w:tr w:rsidR="00200199" w:rsidRPr="0001732A" w14:paraId="7D8B5ECF" w14:textId="77777777" w:rsidTr="00200199">
        <w:trPr>
          <w:trHeight w:val="376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3F62AF96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47F6EE73" w14:textId="77777777" w:rsidR="00ED0191" w:rsidRPr="00575B80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Bottl</w:t>
            </w:r>
            <w:r>
              <w:rPr>
                <w:rFonts w:ascii="Arial" w:hAnsi="Arial" w:cs="Arial" w:hint="eastAsia"/>
                <w:sz w:val="20"/>
                <w:szCs w:val="20"/>
              </w:rPr>
              <w:t>e change parts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67268D43" w14:textId="77777777" w:rsidR="00ED0191" w:rsidRPr="00464EC7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0.5L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4D063B3A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1pcs</w:t>
            </w:r>
          </w:p>
        </w:tc>
      </w:tr>
      <w:tr w:rsidR="00200199" w:rsidRPr="0001732A" w14:paraId="40DF0A7E" w14:textId="77777777" w:rsidTr="00200199">
        <w:trPr>
          <w:trHeight w:val="376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66C11539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18580673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roduct conveyors 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03FC1BFC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79CA3A7B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m</w:t>
            </w:r>
          </w:p>
        </w:tc>
      </w:tr>
      <w:tr w:rsidR="00200199" w:rsidRPr="0001732A" w14:paraId="19BE2A5B" w14:textId="77777777" w:rsidTr="00200199">
        <w:trPr>
          <w:trHeight w:val="376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47A254C5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399AF0F8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Feeding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cap&amp;On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line cap sterilization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081B270D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14B5BFBE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pcs</w:t>
            </w:r>
          </w:p>
        </w:tc>
      </w:tr>
      <w:tr w:rsidR="00200199" w:rsidRPr="0001732A" w14:paraId="6E557F52" w14:textId="77777777" w:rsidTr="00200199">
        <w:trPr>
          <w:trHeight w:val="364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2F6B995C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7" w:type="dxa"/>
            <w:shd w:val="clear" w:color="auto" w:fill="auto"/>
          </w:tcPr>
          <w:p w14:paraId="4DE73005" w14:textId="77777777" w:rsidR="00ED0191" w:rsidRPr="00431DCB" w:rsidRDefault="00ED0191" w:rsidP="00EA7966">
            <w:pPr>
              <w:spacing w:before="49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CD4D41">
              <w:rPr>
                <w:rFonts w:ascii="Arial" w:eastAsia="Arial" w:hAnsi="Arial" w:cs="Arial"/>
                <w:sz w:val="20"/>
                <w:szCs w:val="20"/>
              </w:rPr>
              <w:t>Light Inspection System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969" w:type="dxa"/>
            <w:shd w:val="clear" w:color="auto" w:fill="auto"/>
          </w:tcPr>
          <w:p w14:paraId="392A023D" w14:textId="77777777" w:rsidR="00ED0191" w:rsidRPr="00215AC2" w:rsidRDefault="00ED0191" w:rsidP="00EA7966">
            <w:pPr>
              <w:spacing w:before="49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CD4D41">
              <w:rPr>
                <w:rFonts w:ascii="Arial" w:eastAsia="Arial" w:hAnsi="Arial" w:cs="Arial"/>
                <w:sz w:val="20"/>
                <w:szCs w:val="20"/>
              </w:rPr>
              <w:t>GRADG-1</w:t>
            </w:r>
          </w:p>
        </w:tc>
        <w:tc>
          <w:tcPr>
            <w:tcW w:w="1763" w:type="dxa"/>
            <w:shd w:val="clear" w:color="auto" w:fill="auto"/>
          </w:tcPr>
          <w:p w14:paraId="1BA4B082" w14:textId="77777777" w:rsidR="00ED0191" w:rsidRPr="00CD4D41" w:rsidRDefault="00ED0191" w:rsidP="00EA7966">
            <w:pPr>
              <w:spacing w:before="4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CD4D41">
              <w:rPr>
                <w:rFonts w:ascii="Arial" w:eastAsia="Arial" w:hAnsi="Arial" w:cs="Arial"/>
                <w:sz w:val="20"/>
                <w:szCs w:val="20"/>
              </w:rPr>
              <w:t>1pcs</w:t>
            </w:r>
          </w:p>
        </w:tc>
      </w:tr>
      <w:tr w:rsidR="00200199" w:rsidRPr="0001732A" w14:paraId="46324121" w14:textId="77777777" w:rsidTr="00200199">
        <w:trPr>
          <w:trHeight w:val="364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610265CC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7" w:type="dxa"/>
            <w:shd w:val="clear" w:color="auto" w:fill="auto"/>
          </w:tcPr>
          <w:p w14:paraId="34082A70" w14:textId="77777777" w:rsidR="00ED0191" w:rsidRPr="00CD4D41" w:rsidRDefault="00ED0191" w:rsidP="00EA7966">
            <w:pPr>
              <w:spacing w:before="4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CD4D41">
              <w:rPr>
                <w:rFonts w:ascii="Arial" w:eastAsia="Arial" w:hAnsi="Arial" w:cs="Arial"/>
                <w:sz w:val="20"/>
                <w:szCs w:val="20"/>
              </w:rPr>
              <w:t>Bottle Body Drying Machine</w:t>
            </w:r>
          </w:p>
        </w:tc>
        <w:tc>
          <w:tcPr>
            <w:tcW w:w="2969" w:type="dxa"/>
            <w:shd w:val="clear" w:color="auto" w:fill="auto"/>
          </w:tcPr>
          <w:p w14:paraId="3850D0AC" w14:textId="77777777" w:rsidR="00ED0191" w:rsidRPr="00215AC2" w:rsidRDefault="00ED0191" w:rsidP="00EA7966">
            <w:pPr>
              <w:spacing w:before="49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CD4D41">
              <w:rPr>
                <w:rFonts w:ascii="Arial" w:eastAsia="Arial" w:hAnsi="Arial" w:cs="Arial"/>
                <w:sz w:val="20"/>
                <w:szCs w:val="20"/>
              </w:rPr>
              <w:t>GRACG-1</w:t>
            </w:r>
          </w:p>
        </w:tc>
        <w:tc>
          <w:tcPr>
            <w:tcW w:w="1763" w:type="dxa"/>
            <w:shd w:val="clear" w:color="auto" w:fill="auto"/>
          </w:tcPr>
          <w:p w14:paraId="0F6222FD" w14:textId="77777777" w:rsidR="00ED0191" w:rsidRPr="00CD4D41" w:rsidRDefault="00ED0191" w:rsidP="00EA7966">
            <w:pPr>
              <w:spacing w:before="4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CD4D41">
              <w:rPr>
                <w:rFonts w:ascii="Arial" w:eastAsia="Arial" w:hAnsi="Arial" w:cs="Arial"/>
                <w:sz w:val="20"/>
                <w:szCs w:val="20"/>
              </w:rPr>
              <w:t>1pcs</w:t>
            </w:r>
          </w:p>
        </w:tc>
      </w:tr>
      <w:tr w:rsidR="00200199" w:rsidRPr="0001732A" w14:paraId="53F80095" w14:textId="77777777" w:rsidTr="00200199">
        <w:trPr>
          <w:trHeight w:val="364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10F967C8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4B0F207F" w14:textId="77777777" w:rsidR="00ED0191" w:rsidRPr="00431DCB" w:rsidRDefault="00ED0191" w:rsidP="00EA7966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Automatic shrinking Heating </w:t>
            </w:r>
            <w:r w:rsidRPr="00F75197">
              <w:rPr>
                <w:rFonts w:ascii="Arial" w:hAnsi="Arial" w:cs="Arial"/>
                <w:sz w:val="20"/>
                <w:szCs w:val="20"/>
              </w:rPr>
              <w:t>Label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ing </w:t>
            </w:r>
            <w:r w:rsidRPr="00F75197">
              <w:rPr>
                <w:rFonts w:ascii="Arial" w:hAnsi="Arial" w:cs="Arial"/>
                <w:sz w:val="20"/>
                <w:szCs w:val="20"/>
              </w:rPr>
              <w:t>Machine</w:t>
            </w:r>
            <w:r w:rsidRPr="004A1B36">
              <w:rPr>
                <w:rFonts w:ascii="Arial" w:hAnsi="Arial" w:cs="Arial" w:hint="eastAsia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E5E94DC" w14:textId="77777777" w:rsidR="00ED0191" w:rsidRPr="0001732A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GRA-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TB(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150)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2D8184E7" w14:textId="77777777" w:rsidR="00ED0191" w:rsidRPr="0001732A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1pcs</w:t>
            </w:r>
          </w:p>
        </w:tc>
      </w:tr>
      <w:tr w:rsidR="00200199" w:rsidRPr="0001732A" w14:paraId="5F10AC4C" w14:textId="77777777" w:rsidTr="00200199">
        <w:trPr>
          <w:trHeight w:val="364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6C3B359C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36848793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Bottle change parts 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551ED71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0.5l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030ED621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pcs</w:t>
            </w:r>
          </w:p>
        </w:tc>
      </w:tr>
      <w:tr w:rsidR="00200199" w:rsidRPr="0001732A" w14:paraId="1DE7D3B5" w14:textId="77777777" w:rsidTr="00200199">
        <w:trPr>
          <w:trHeight w:val="364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1DAEB914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52FEE318" w14:textId="3FCE685C" w:rsidR="00ED0191" w:rsidRDefault="00DE4C5B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Laser Printer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75AFDB7" w14:textId="6D9421C5" w:rsidR="00ED0191" w:rsidRDefault="00DE4C5B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10W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8C421D6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ED0191" w:rsidRPr="0001732A" w14:paraId="60712B73" w14:textId="77777777" w:rsidTr="00200199">
        <w:trPr>
          <w:trHeight w:val="364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61B18039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1" w:type="dxa"/>
            <w:gridSpan w:val="3"/>
            <w:shd w:val="clear" w:color="auto" w:fill="auto"/>
            <w:vAlign w:val="center"/>
          </w:tcPr>
          <w:p w14:paraId="7190F0C2" w14:textId="77777777" w:rsidR="00ED0191" w:rsidRPr="00CF53DC" w:rsidRDefault="00ED0191" w:rsidP="00EA7966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 w:rsidRPr="00431DCB">
              <w:rPr>
                <w:rFonts w:ascii="Arial" w:hAnsi="Arial" w:cs="Arial" w:hint="eastAsia"/>
                <w:b/>
                <w:color w:val="339966"/>
                <w:sz w:val="20"/>
                <w:szCs w:val="20"/>
              </w:rPr>
              <w:t>Automatic shrinking wrapping machine</w:t>
            </w:r>
          </w:p>
        </w:tc>
      </w:tr>
      <w:tr w:rsidR="00200199" w:rsidRPr="0001732A" w14:paraId="4F307E0F" w14:textId="77777777" w:rsidTr="00200199">
        <w:trPr>
          <w:trHeight w:val="736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709CC70C" w14:textId="77777777" w:rsidR="00ED0191" w:rsidRPr="003D794A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498D0341" w14:textId="77777777" w:rsidR="00ED0191" w:rsidRPr="00AF185A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Automatic </w:t>
            </w:r>
            <w:r w:rsidRPr="003D794A">
              <w:rPr>
                <w:rFonts w:ascii="Arial" w:hAnsi="Arial" w:cs="Arial" w:hint="eastAsia"/>
                <w:sz w:val="20"/>
                <w:szCs w:val="20"/>
              </w:rPr>
              <w:t xml:space="preserve">shrinking wrapping machine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with air compressor 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41C2C408" w14:textId="77777777" w:rsidR="00ED0191" w:rsidRPr="003D794A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 w:rsidRPr="003D794A">
              <w:rPr>
                <w:rFonts w:ascii="Arial" w:eastAsia="Arial" w:hAnsi="Arial" w:cs="Arial"/>
                <w:sz w:val="20"/>
                <w:szCs w:val="20"/>
              </w:rPr>
              <w:t>GRA-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MB(</w:t>
            </w:r>
            <w:proofErr w:type="gramEnd"/>
            <w:r w:rsidRPr="003D794A">
              <w:rPr>
                <w:rFonts w:ascii="Arial" w:eastAsia="Arial" w:hAnsi="Arial" w:cs="Arial"/>
                <w:sz w:val="20"/>
                <w:szCs w:val="20"/>
              </w:rPr>
              <w:t>150</w:t>
            </w:r>
            <w:r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67E74491" w14:textId="77777777" w:rsidR="00ED0191" w:rsidRPr="003D794A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 w:rsidRPr="003D794A">
              <w:rPr>
                <w:rFonts w:ascii="Arial" w:hAnsi="Arial" w:cs="Arial" w:hint="eastAsia"/>
                <w:sz w:val="20"/>
                <w:szCs w:val="20"/>
              </w:rPr>
              <w:t>1set</w:t>
            </w:r>
          </w:p>
        </w:tc>
      </w:tr>
      <w:tr w:rsidR="00200199" w:rsidRPr="0001732A" w14:paraId="75800C18" w14:textId="77777777" w:rsidTr="00200199">
        <w:trPr>
          <w:trHeight w:val="365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1260E9C8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2AF55973" w14:textId="77777777" w:rsidR="00ED0191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Bottle change parts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217568AC" w14:textId="77777777" w:rsidR="00ED0191" w:rsidRPr="00431DCB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  <w:r>
              <w:rPr>
                <w:rFonts w:ascii="Arial" w:hAnsi="Arial" w:cs="Arial" w:hint="eastAsia"/>
                <w:sz w:val="20"/>
                <w:szCs w:val="20"/>
              </w:rPr>
              <w:t>L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303D446F" w14:textId="77777777" w:rsidR="00ED0191" w:rsidRPr="003D794A" w:rsidRDefault="00ED0191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pcs</w:t>
            </w:r>
          </w:p>
        </w:tc>
      </w:tr>
      <w:tr w:rsidR="00200199" w:rsidRPr="0001732A" w14:paraId="4E98F57B" w14:textId="6B7FE373" w:rsidTr="00200199">
        <w:trPr>
          <w:trHeight w:val="365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4C5CE5B6" w14:textId="77777777" w:rsidR="00200199" w:rsidRPr="00200199" w:rsidRDefault="00200199" w:rsidP="00EA7966">
            <w:pPr>
              <w:rPr>
                <w:rFonts w:ascii="Arial" w:hAnsi="Arial" w:cs="Arial"/>
                <w:sz w:val="20"/>
                <w:szCs w:val="20"/>
              </w:rPr>
            </w:pPr>
            <w:r w:rsidRPr="00200199">
              <w:rPr>
                <w:rFonts w:ascii="Arial" w:hAnsi="Arial" w:cs="Arial" w:hint="eastAsia"/>
                <w:sz w:val="20"/>
                <w:szCs w:val="20"/>
              </w:rPr>
              <w:t>9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22E54DA9" w14:textId="77777777" w:rsidR="00200199" w:rsidRPr="00200199" w:rsidRDefault="00200199" w:rsidP="00EA7966">
            <w:pPr>
              <w:rPr>
                <w:rFonts w:ascii="Arial" w:hAnsi="Arial" w:cs="Arial"/>
                <w:sz w:val="20"/>
                <w:szCs w:val="20"/>
              </w:rPr>
            </w:pPr>
            <w:r w:rsidRPr="00200199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Pr="00200199">
              <w:rPr>
                <w:rFonts w:ascii="Arial" w:hAnsi="Arial" w:cs="Arial"/>
                <w:sz w:val="20"/>
                <w:szCs w:val="20"/>
              </w:rPr>
              <w:t xml:space="preserve">xtra conveyors 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1E11E5E" w14:textId="77777777" w:rsidR="00200199" w:rsidRPr="00200199" w:rsidRDefault="00200199" w:rsidP="00EA7966">
            <w:pPr>
              <w:rPr>
                <w:rFonts w:ascii="Arial" w:hAnsi="Arial" w:cs="Arial"/>
                <w:sz w:val="20"/>
                <w:szCs w:val="20"/>
              </w:rPr>
            </w:pPr>
            <w:r w:rsidRPr="00200199"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Pr="00200199">
              <w:rPr>
                <w:rFonts w:ascii="Arial" w:hAnsi="Arial" w:cs="Arial"/>
                <w:sz w:val="20"/>
                <w:szCs w:val="20"/>
              </w:rPr>
              <w:t>0meters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2445AFD6" w14:textId="77777777" w:rsidR="00200199" w:rsidRP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199" w:rsidRPr="0001732A" w14:paraId="502EC234" w14:textId="28C6D8AD" w:rsidTr="00200199">
        <w:trPr>
          <w:trHeight w:val="365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5D0E53F0" w14:textId="77777777" w:rsidR="00200199" w:rsidRPr="00200199" w:rsidRDefault="00200199" w:rsidP="00EA7966">
            <w:pPr>
              <w:rPr>
                <w:rFonts w:ascii="Arial" w:hAnsi="Arial" w:cs="Arial"/>
                <w:sz w:val="20"/>
                <w:szCs w:val="20"/>
              </w:rPr>
            </w:pPr>
            <w:r w:rsidRPr="00200199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2001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09B6F961" w14:textId="77777777" w:rsidR="00200199" w:rsidRPr="00200199" w:rsidRDefault="00200199" w:rsidP="00EA7966">
            <w:pPr>
              <w:rPr>
                <w:rFonts w:ascii="Arial" w:hAnsi="Arial" w:cs="Arial"/>
                <w:sz w:val="20"/>
                <w:szCs w:val="20"/>
              </w:rPr>
            </w:pPr>
            <w:r w:rsidRPr="00200199">
              <w:rPr>
                <w:rFonts w:ascii="Arial" w:hAnsi="Arial" w:cs="Arial"/>
                <w:sz w:val="20"/>
                <w:szCs w:val="20"/>
              </w:rPr>
              <w:t xml:space="preserve">Extra air conveyor 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4B89B3E3" w14:textId="77777777" w:rsidR="00200199" w:rsidRPr="00200199" w:rsidRDefault="00200199" w:rsidP="00EA7966">
            <w:pPr>
              <w:rPr>
                <w:rFonts w:ascii="Arial" w:hAnsi="Arial" w:cs="Arial"/>
                <w:sz w:val="20"/>
                <w:szCs w:val="20"/>
              </w:rPr>
            </w:pPr>
            <w:r w:rsidRPr="00200199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200199">
              <w:rPr>
                <w:rFonts w:ascii="Arial" w:hAnsi="Arial" w:cs="Arial"/>
                <w:sz w:val="20"/>
                <w:szCs w:val="20"/>
              </w:rPr>
              <w:t>0meters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6F732F2D" w14:textId="77777777" w:rsidR="00200199" w:rsidRP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199" w:rsidRPr="0001732A" w14:paraId="6A083397" w14:textId="77777777" w:rsidTr="00200199">
        <w:trPr>
          <w:trHeight w:val="364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4B71B008" w14:textId="41727D40" w:rsidR="00200199" w:rsidRDefault="00200199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637B1312" w14:textId="77777777" w:rsidR="00200199" w:rsidRDefault="00200199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Air Compressor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Filling machine 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44ECB8A2" w14:textId="77777777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03979686" w14:textId="0E6B496E" w:rsidR="00200199" w:rsidRDefault="00200199" w:rsidP="00EA7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1pcs </w:t>
            </w:r>
          </w:p>
        </w:tc>
      </w:tr>
      <w:tr w:rsidR="00200199" w:rsidRPr="0001732A" w14:paraId="6D4D9F24" w14:textId="77777777" w:rsidTr="00200199">
        <w:trPr>
          <w:trHeight w:val="364"/>
          <w:jc w:val="center"/>
        </w:trPr>
        <w:tc>
          <w:tcPr>
            <w:tcW w:w="9180" w:type="dxa"/>
            <w:gridSpan w:val="4"/>
            <w:shd w:val="clear" w:color="auto" w:fill="auto"/>
            <w:vAlign w:val="center"/>
          </w:tcPr>
          <w:p w14:paraId="68505805" w14:textId="49BC0A10" w:rsidR="00200199" w:rsidRPr="00200199" w:rsidRDefault="00200199" w:rsidP="00EA7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 w:hint="eastAsia"/>
              </w:rPr>
              <w:t>ul</w:t>
            </w:r>
            <w:r>
              <w:rPr>
                <w:rFonts w:ascii="Arial" w:hAnsi="Arial" w:cs="Arial"/>
              </w:rPr>
              <w:t xml:space="preserve">l Electric </w:t>
            </w:r>
            <w:r w:rsidRPr="00A90677">
              <w:rPr>
                <w:rFonts w:ascii="Arial" w:hAnsi="Arial" w:cs="Arial"/>
              </w:rPr>
              <w:t xml:space="preserve">Automatic Blowing </w:t>
            </w:r>
            <w:proofErr w:type="gramStart"/>
            <w:r>
              <w:rPr>
                <w:rFonts w:ascii="Arial" w:hAnsi="Arial" w:cs="Arial"/>
              </w:rPr>
              <w:t>Machine</w:t>
            </w:r>
            <w:r w:rsidRPr="00A90677">
              <w:rPr>
                <w:rFonts w:ascii="Arial" w:hAnsi="Arial" w:cs="Arial"/>
              </w:rPr>
              <w:t>:GRA</w:t>
            </w:r>
            <w:proofErr w:type="gramEnd"/>
            <w:r w:rsidRPr="00A90677">
              <w:rPr>
                <w:rFonts w:ascii="Arial" w:hAnsi="Arial" w:cs="Arial"/>
              </w:rPr>
              <w:t>-A</w:t>
            </w:r>
            <w:r>
              <w:rPr>
                <w:rFonts w:ascii="Arial" w:hAnsi="Arial" w:cs="Arial"/>
              </w:rPr>
              <w:t>2</w:t>
            </w:r>
            <w:r w:rsidRPr="00A9067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30</w:t>
            </w:r>
            <w:r w:rsidRPr="00A90677">
              <w:rPr>
                <w:rFonts w:ascii="Arial" w:hAnsi="Arial" w:cs="Arial"/>
              </w:rPr>
              <w:t>00BPH bottle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for</w:t>
            </w:r>
            <w:r>
              <w:rPr>
                <w:rFonts w:ascii="Arial" w:hAnsi="Arial" w:cs="Arial"/>
              </w:rPr>
              <w:t xml:space="preserve"> 500ml bottle</w:t>
            </w:r>
          </w:p>
        </w:tc>
      </w:tr>
      <w:tr w:rsidR="00200199" w:rsidRPr="0001732A" w14:paraId="5E1CFB32" w14:textId="77777777" w:rsidTr="00200199">
        <w:trPr>
          <w:trHeight w:val="364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1687820E" w14:textId="401172E4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4047" w:type="dxa"/>
            <w:shd w:val="clear" w:color="auto" w:fill="auto"/>
          </w:tcPr>
          <w:p w14:paraId="6795061C" w14:textId="4F4DB872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 w:rsidRPr="00C05C09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Servo Au</w:t>
            </w:r>
            <w:r w:rsidRPr="00C05C09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t</w:t>
            </w:r>
            <w:r w:rsidRPr="00C05C09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C05C09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m</w:t>
            </w:r>
            <w:r w:rsidRPr="00C05C09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C05C09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ti</w:t>
            </w:r>
            <w:r w:rsidRPr="00C05C09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C05C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C09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Pr="00C05C09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l</w:t>
            </w:r>
            <w:r w:rsidRPr="00C05C09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C05C09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C05C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C09">
              <w:rPr>
                <w:rFonts w:ascii="Arial" w:eastAsia="Times New Roman" w:hAnsi="Arial" w:cs="Arial"/>
                <w:spacing w:val="3"/>
                <w:w w:val="103"/>
                <w:sz w:val="20"/>
                <w:szCs w:val="20"/>
              </w:rPr>
              <w:t>m</w:t>
            </w:r>
            <w:r w:rsidRPr="00C05C09">
              <w:rPr>
                <w:rFonts w:ascii="Arial" w:eastAsia="Times New Roman" w:hAnsi="Arial" w:cs="Arial"/>
                <w:spacing w:val="2"/>
                <w:w w:val="103"/>
                <w:sz w:val="20"/>
                <w:szCs w:val="20"/>
              </w:rPr>
              <w:t>ach</w:t>
            </w:r>
            <w:r w:rsidRPr="00C05C09">
              <w:rPr>
                <w:rFonts w:ascii="Arial" w:eastAsia="Times New Roman" w:hAnsi="Arial" w:cs="Arial"/>
                <w:spacing w:val="1"/>
                <w:w w:val="103"/>
                <w:sz w:val="20"/>
                <w:szCs w:val="20"/>
              </w:rPr>
              <w:t>i</w:t>
            </w:r>
            <w:r w:rsidRPr="00C05C09">
              <w:rPr>
                <w:rFonts w:ascii="Arial" w:eastAsia="Times New Roman" w:hAnsi="Arial" w:cs="Arial"/>
                <w:spacing w:val="2"/>
                <w:w w:val="103"/>
                <w:sz w:val="20"/>
                <w:szCs w:val="20"/>
              </w:rPr>
              <w:t>n</w:t>
            </w:r>
            <w:r w:rsidRPr="00C05C09">
              <w:rPr>
                <w:rFonts w:ascii="Arial" w:eastAsia="Times New Roman" w:hAnsi="Arial" w:cs="Arial"/>
                <w:w w:val="103"/>
                <w:sz w:val="20"/>
                <w:szCs w:val="20"/>
              </w:rPr>
              <w:t>e</w:t>
            </w:r>
          </w:p>
        </w:tc>
        <w:tc>
          <w:tcPr>
            <w:tcW w:w="2969" w:type="dxa"/>
            <w:shd w:val="clear" w:color="auto" w:fill="auto"/>
          </w:tcPr>
          <w:p w14:paraId="5B1854C2" w14:textId="73A9D410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 w:rsidRPr="00C05C09">
              <w:rPr>
                <w:rFonts w:ascii="Arial" w:eastAsia="Times New Roman" w:hAnsi="Arial" w:cs="Arial"/>
                <w:spacing w:val="2"/>
                <w:w w:val="103"/>
                <w:sz w:val="20"/>
                <w:szCs w:val="20"/>
              </w:rPr>
              <w:t>1pc</w:t>
            </w:r>
            <w:r w:rsidRPr="00C05C09">
              <w:rPr>
                <w:rFonts w:ascii="Arial" w:eastAsia="Times New Roman" w:hAnsi="Arial" w:cs="Arial"/>
                <w:w w:val="103"/>
                <w:sz w:val="20"/>
                <w:szCs w:val="20"/>
              </w:rPr>
              <w:t>s</w:t>
            </w:r>
          </w:p>
        </w:tc>
        <w:tc>
          <w:tcPr>
            <w:tcW w:w="1763" w:type="dxa"/>
            <w:shd w:val="clear" w:color="auto" w:fill="auto"/>
          </w:tcPr>
          <w:p w14:paraId="4F788897" w14:textId="117E9471" w:rsidR="00200199" w:rsidRPr="00200199" w:rsidRDefault="00200199" w:rsidP="0020019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C05C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C09">
              <w:rPr>
                <w:rFonts w:ascii="Arial" w:eastAsia="Times New Roman" w:hAnsi="Arial" w:cs="Arial"/>
                <w:spacing w:val="2"/>
                <w:w w:val="103"/>
                <w:sz w:val="20"/>
                <w:szCs w:val="20"/>
              </w:rPr>
              <w:t>cav</w:t>
            </w:r>
            <w:r w:rsidRPr="00C05C09">
              <w:rPr>
                <w:rFonts w:ascii="Arial" w:eastAsia="Times New Roman" w:hAnsi="Arial" w:cs="Arial"/>
                <w:spacing w:val="1"/>
                <w:w w:val="103"/>
                <w:sz w:val="20"/>
                <w:szCs w:val="20"/>
              </w:rPr>
              <w:t>iti</w:t>
            </w:r>
            <w:r w:rsidRPr="00C05C09">
              <w:rPr>
                <w:rFonts w:ascii="Arial" w:eastAsia="Times New Roman" w:hAnsi="Arial" w:cs="Arial"/>
                <w:spacing w:val="2"/>
                <w:w w:val="103"/>
                <w:sz w:val="20"/>
                <w:szCs w:val="20"/>
              </w:rPr>
              <w:t>es</w:t>
            </w:r>
          </w:p>
        </w:tc>
      </w:tr>
      <w:tr w:rsidR="00200199" w:rsidRPr="0001732A" w14:paraId="148E1393" w14:textId="77777777" w:rsidTr="00200199">
        <w:trPr>
          <w:trHeight w:val="364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5211BADD" w14:textId="7871655F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4047" w:type="dxa"/>
            <w:shd w:val="clear" w:color="auto" w:fill="auto"/>
          </w:tcPr>
          <w:p w14:paraId="0D3AA3C1" w14:textId="597167C0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 w:rsidRPr="00C05C09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Preform unscrambler and lifting machine</w:t>
            </w:r>
          </w:p>
        </w:tc>
        <w:tc>
          <w:tcPr>
            <w:tcW w:w="2969" w:type="dxa"/>
            <w:shd w:val="clear" w:color="auto" w:fill="auto"/>
          </w:tcPr>
          <w:p w14:paraId="1DA8D312" w14:textId="6EA62962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 w:rsidRPr="00C05C09">
              <w:rPr>
                <w:rFonts w:ascii="Arial" w:eastAsiaTheme="minorEastAsia" w:hAnsi="Arial" w:cs="Arial"/>
                <w:spacing w:val="2"/>
                <w:w w:val="103"/>
                <w:sz w:val="20"/>
                <w:szCs w:val="20"/>
              </w:rPr>
              <w:t>1pcs</w:t>
            </w:r>
          </w:p>
        </w:tc>
        <w:tc>
          <w:tcPr>
            <w:tcW w:w="1763" w:type="dxa"/>
            <w:shd w:val="clear" w:color="auto" w:fill="auto"/>
          </w:tcPr>
          <w:p w14:paraId="70B6169A" w14:textId="778E7F5F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 w:rsidRPr="00C05C09">
              <w:rPr>
                <w:rFonts w:ascii="Arial" w:hAnsi="Arial" w:cs="Arial"/>
                <w:sz w:val="20"/>
                <w:szCs w:val="20"/>
              </w:rPr>
              <w:t>By servo control</w:t>
            </w:r>
          </w:p>
        </w:tc>
      </w:tr>
      <w:tr w:rsidR="00200199" w:rsidRPr="0001732A" w14:paraId="63333BA4" w14:textId="77777777" w:rsidTr="00200199">
        <w:trPr>
          <w:trHeight w:val="364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0123C50B" w14:textId="314AF7D5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4047" w:type="dxa"/>
            <w:shd w:val="clear" w:color="auto" w:fill="auto"/>
          </w:tcPr>
          <w:p w14:paraId="544AE168" w14:textId="30B95992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 w:rsidRPr="00C05C09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W</w:t>
            </w:r>
            <w:r w:rsidRPr="00C05C09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in</w:t>
            </w:r>
            <w:r w:rsidRPr="00C05C09">
              <w:rPr>
                <w:rFonts w:ascii="Arial" w:eastAsia="Times New Roman" w:hAnsi="Arial" w:cs="Arial"/>
                <w:spacing w:val="2"/>
                <w:sz w:val="20"/>
                <w:szCs w:val="20"/>
              </w:rPr>
              <w:t xml:space="preserve"> Industrial Ch</w:t>
            </w:r>
            <w:r w:rsidRPr="00C05C09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illi</w:t>
            </w:r>
            <w:r w:rsidRPr="00C05C09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C05C09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C05C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C09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wa</w:t>
            </w:r>
            <w:r w:rsidRPr="00C05C09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t</w:t>
            </w:r>
            <w:r w:rsidRPr="00C05C09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C05C09">
              <w:rPr>
                <w:rFonts w:ascii="Arial" w:eastAsia="Times New Roman" w:hAnsi="Arial" w:cs="Arial"/>
                <w:sz w:val="20"/>
                <w:szCs w:val="20"/>
              </w:rPr>
              <w:t xml:space="preserve">r </w:t>
            </w:r>
            <w:r w:rsidRPr="00C05C09">
              <w:rPr>
                <w:rFonts w:ascii="Arial" w:eastAsia="Times New Roman" w:hAnsi="Arial" w:cs="Arial"/>
                <w:spacing w:val="3"/>
                <w:w w:val="103"/>
                <w:sz w:val="20"/>
                <w:szCs w:val="20"/>
              </w:rPr>
              <w:t>m</w:t>
            </w:r>
            <w:r w:rsidRPr="00C05C09">
              <w:rPr>
                <w:rFonts w:ascii="Arial" w:eastAsia="Times New Roman" w:hAnsi="Arial" w:cs="Arial"/>
                <w:spacing w:val="2"/>
                <w:w w:val="103"/>
                <w:sz w:val="20"/>
                <w:szCs w:val="20"/>
              </w:rPr>
              <w:t>ach</w:t>
            </w:r>
            <w:r w:rsidRPr="00C05C09">
              <w:rPr>
                <w:rFonts w:ascii="Arial" w:eastAsia="Times New Roman" w:hAnsi="Arial" w:cs="Arial"/>
                <w:spacing w:val="1"/>
                <w:w w:val="103"/>
                <w:sz w:val="20"/>
                <w:szCs w:val="20"/>
              </w:rPr>
              <w:t>i</w:t>
            </w:r>
            <w:r w:rsidRPr="00C05C09">
              <w:rPr>
                <w:rFonts w:ascii="Arial" w:eastAsia="Times New Roman" w:hAnsi="Arial" w:cs="Arial"/>
                <w:spacing w:val="2"/>
                <w:w w:val="103"/>
                <w:sz w:val="20"/>
                <w:szCs w:val="20"/>
              </w:rPr>
              <w:t>ne</w:t>
            </w:r>
            <w:r w:rsidRPr="00C05C09">
              <w:rPr>
                <w:rFonts w:ascii="Arial" w:eastAsia="Times New Roman" w:hAnsi="Arial" w:cs="Arial"/>
                <w:spacing w:val="1"/>
                <w:w w:val="103"/>
                <w:sz w:val="20"/>
                <w:szCs w:val="20"/>
              </w:rPr>
              <w:t>:</w:t>
            </w:r>
            <w:r w:rsidRPr="00C05C09">
              <w:rPr>
                <w:rFonts w:ascii="Arial" w:eastAsiaTheme="minorEastAsia" w:hAnsi="Arial" w:cs="Arial"/>
                <w:spacing w:val="2"/>
                <w:w w:val="103"/>
                <w:sz w:val="20"/>
                <w:szCs w:val="20"/>
              </w:rPr>
              <w:t>5</w:t>
            </w:r>
            <w:r w:rsidRPr="00C05C09">
              <w:rPr>
                <w:rFonts w:ascii="Arial" w:eastAsia="Times New Roman" w:hAnsi="Arial" w:cs="Arial"/>
                <w:spacing w:val="2"/>
                <w:w w:val="103"/>
                <w:sz w:val="20"/>
                <w:szCs w:val="20"/>
              </w:rPr>
              <w:t>H</w:t>
            </w:r>
            <w:r w:rsidRPr="00C05C09">
              <w:rPr>
                <w:rFonts w:ascii="Arial" w:eastAsia="Times New Roman" w:hAnsi="Arial" w:cs="Arial"/>
                <w:w w:val="103"/>
                <w:sz w:val="20"/>
                <w:szCs w:val="20"/>
              </w:rPr>
              <w:t>P</w:t>
            </w:r>
          </w:p>
        </w:tc>
        <w:tc>
          <w:tcPr>
            <w:tcW w:w="2969" w:type="dxa"/>
            <w:shd w:val="clear" w:color="auto" w:fill="auto"/>
          </w:tcPr>
          <w:p w14:paraId="57B62547" w14:textId="51AE0BD5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 w:rsidRPr="00C05C09">
              <w:rPr>
                <w:rFonts w:ascii="Arial" w:eastAsia="Times New Roman" w:hAnsi="Arial" w:cs="Arial"/>
                <w:spacing w:val="2"/>
                <w:w w:val="103"/>
                <w:sz w:val="20"/>
                <w:szCs w:val="20"/>
              </w:rPr>
              <w:t>1pc</w:t>
            </w:r>
            <w:r w:rsidRPr="00C05C09">
              <w:rPr>
                <w:rFonts w:ascii="Arial" w:eastAsia="Times New Roman" w:hAnsi="Arial" w:cs="Arial"/>
                <w:w w:val="103"/>
                <w:sz w:val="20"/>
                <w:szCs w:val="20"/>
              </w:rPr>
              <w:t>s</w:t>
            </w:r>
          </w:p>
        </w:tc>
        <w:tc>
          <w:tcPr>
            <w:tcW w:w="1763" w:type="dxa"/>
            <w:shd w:val="clear" w:color="auto" w:fill="auto"/>
          </w:tcPr>
          <w:p w14:paraId="01C0F993" w14:textId="1D08C365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05C09">
              <w:rPr>
                <w:rFonts w:ascii="Arial" w:hAnsi="Arial" w:cs="Arial"/>
                <w:sz w:val="20"/>
                <w:szCs w:val="20"/>
              </w:rPr>
              <w:t>HP,</w:t>
            </w:r>
            <w:r w:rsidRPr="00C05C09">
              <w:rPr>
                <w:rFonts w:ascii="Arial" w:cs="Arial" w:hint="eastAsia"/>
                <w:sz w:val="20"/>
                <w:szCs w:val="20"/>
              </w:rPr>
              <w:t xml:space="preserve"> LJ-05wi</w:t>
            </w:r>
          </w:p>
        </w:tc>
      </w:tr>
      <w:tr w:rsidR="00200199" w:rsidRPr="0001732A" w14:paraId="402FE484" w14:textId="77777777" w:rsidTr="00200199">
        <w:trPr>
          <w:trHeight w:val="364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6A4719B7" w14:textId="241265D8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4047" w:type="dxa"/>
            <w:shd w:val="clear" w:color="auto" w:fill="auto"/>
          </w:tcPr>
          <w:p w14:paraId="44B27EE9" w14:textId="743CCB6F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 w:rsidRPr="00C05C09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Bo</w:t>
            </w:r>
            <w:r w:rsidRPr="00C05C09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ttl</w:t>
            </w:r>
            <w:r w:rsidRPr="00C05C09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proofErr w:type="gramStart"/>
            <w:r w:rsidRPr="00C05C09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m</w:t>
            </w:r>
            <w:r w:rsidRPr="00C05C09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o</w:t>
            </w:r>
            <w:r w:rsidRPr="00C05C09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l</w:t>
            </w:r>
            <w:r w:rsidRPr="00C05C09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d(</w:t>
            </w:r>
            <w:proofErr w:type="gramEnd"/>
            <w:r w:rsidRPr="00200199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0.5</w:t>
            </w:r>
            <w:r w:rsidRPr="00200199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l,2cavities)</w:t>
            </w:r>
          </w:p>
        </w:tc>
        <w:tc>
          <w:tcPr>
            <w:tcW w:w="2969" w:type="dxa"/>
            <w:shd w:val="clear" w:color="auto" w:fill="auto"/>
          </w:tcPr>
          <w:p w14:paraId="0EBB8D09" w14:textId="5B55680B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03"/>
                <w:sz w:val="20"/>
                <w:szCs w:val="20"/>
              </w:rPr>
              <w:t>1</w:t>
            </w:r>
            <w:r w:rsidRPr="00C05C09">
              <w:rPr>
                <w:rFonts w:ascii="Arial" w:hAnsi="Arial" w:cs="Arial"/>
                <w:spacing w:val="2"/>
                <w:w w:val="103"/>
                <w:sz w:val="20"/>
                <w:szCs w:val="20"/>
              </w:rPr>
              <w:t>pcs</w:t>
            </w:r>
          </w:p>
        </w:tc>
        <w:tc>
          <w:tcPr>
            <w:tcW w:w="1763" w:type="dxa"/>
            <w:shd w:val="clear" w:color="auto" w:fill="auto"/>
          </w:tcPr>
          <w:p w14:paraId="4C1E4452" w14:textId="60F20BCF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 w:rsidRPr="00C05C09">
              <w:rPr>
                <w:rFonts w:ascii="Arial" w:hAnsi="Arial" w:cs="Arial"/>
                <w:sz w:val="20"/>
                <w:szCs w:val="20"/>
              </w:rPr>
              <w:t>Aluminum</w:t>
            </w:r>
          </w:p>
        </w:tc>
      </w:tr>
      <w:tr w:rsidR="00200199" w:rsidRPr="0001732A" w14:paraId="52F8918F" w14:textId="77777777" w:rsidTr="00200199">
        <w:trPr>
          <w:trHeight w:val="364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5B99CE5C" w14:textId="70D9E389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4047" w:type="dxa"/>
            <w:shd w:val="clear" w:color="auto" w:fill="auto"/>
          </w:tcPr>
          <w:p w14:paraId="368E8ADF" w14:textId="04CAB0D0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 w:rsidRPr="009B0DA9">
              <w:rPr>
                <w:rFonts w:ascii="Arial" w:hAnsi="Arial" w:cs="Arial"/>
                <w:sz w:val="20"/>
                <w:szCs w:val="20"/>
              </w:rPr>
              <w:t>High pressure A</w:t>
            </w:r>
            <w:r w:rsidRPr="009B0DA9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>i</w:t>
            </w:r>
            <w:r w:rsidRPr="009B0DA9">
              <w:rPr>
                <w:rFonts w:ascii="Arial" w:hAnsi="Arial" w:cs="Arial"/>
                <w:w w:val="103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w w:val="103"/>
                <w:sz w:val="20"/>
                <w:szCs w:val="20"/>
              </w:rPr>
              <w:t>C</w:t>
            </w:r>
            <w:r>
              <w:rPr>
                <w:rFonts w:ascii="Arial" w:hAnsi="Arial" w:cs="Arial" w:hint="eastAsia"/>
                <w:w w:val="103"/>
                <w:sz w:val="20"/>
                <w:szCs w:val="20"/>
              </w:rPr>
              <w:t>om</w:t>
            </w:r>
            <w:r w:rsidRPr="009B0DA9">
              <w:rPr>
                <w:rFonts w:ascii="Arial" w:hAnsi="Arial" w:cs="Arial"/>
                <w:sz w:val="20"/>
                <w:szCs w:val="20"/>
              </w:rPr>
              <w:t>p</w:t>
            </w:r>
            <w:r w:rsidRPr="009B0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9B0DA9">
              <w:rPr>
                <w:rFonts w:ascii="Arial" w:hAnsi="Arial" w:cs="Arial"/>
                <w:sz w:val="20"/>
                <w:szCs w:val="20"/>
              </w:rPr>
              <w:t>esso</w:t>
            </w:r>
            <w:r w:rsidRPr="009B0DA9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 w:hint="eastAsia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w w:val="103"/>
                <w:sz w:val="20"/>
                <w:szCs w:val="20"/>
              </w:rPr>
              <w:t>3</w:t>
            </w:r>
            <w:r w:rsidRPr="009B0DA9">
              <w:rPr>
                <w:rFonts w:ascii="Arial" w:hAnsi="Arial" w:cs="Arial"/>
                <w:w w:val="103"/>
                <w:sz w:val="20"/>
                <w:szCs w:val="20"/>
              </w:rPr>
              <w:t>M3/40bar</w:t>
            </w:r>
            <w:r>
              <w:rPr>
                <w:rFonts w:ascii="Arial" w:hAnsi="Arial" w:cs="Arial"/>
                <w:w w:val="103"/>
                <w:sz w:val="20"/>
                <w:szCs w:val="20"/>
              </w:rPr>
              <w:t>)</w:t>
            </w:r>
          </w:p>
        </w:tc>
        <w:tc>
          <w:tcPr>
            <w:tcW w:w="2969" w:type="dxa"/>
            <w:shd w:val="clear" w:color="auto" w:fill="auto"/>
          </w:tcPr>
          <w:p w14:paraId="1572529F" w14:textId="6EEDD03C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  <w:r w:rsidRPr="001B6BC3">
              <w:rPr>
                <w:rFonts w:ascii="Arial" w:eastAsia="等线" w:hAnsi="Arial" w:cs="Arial"/>
                <w:sz w:val="20"/>
                <w:szCs w:val="20"/>
              </w:rPr>
              <w:t>pcs</w:t>
            </w:r>
          </w:p>
        </w:tc>
        <w:tc>
          <w:tcPr>
            <w:tcW w:w="1763" w:type="dxa"/>
            <w:shd w:val="clear" w:color="auto" w:fill="auto"/>
          </w:tcPr>
          <w:p w14:paraId="5DD86DC9" w14:textId="345A823D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BC3">
              <w:rPr>
                <w:rFonts w:ascii="Arial" w:eastAsia="等线" w:hAnsi="Arial" w:cs="Arial"/>
                <w:spacing w:val="1"/>
              </w:rPr>
              <w:t>Hengda</w:t>
            </w:r>
            <w:proofErr w:type="spellEnd"/>
            <w:r w:rsidRPr="001B6BC3">
              <w:rPr>
                <w:rFonts w:ascii="Arial" w:eastAsia="等线" w:hAnsi="Arial" w:cs="Arial"/>
                <w:spacing w:val="1"/>
              </w:rPr>
              <w:t xml:space="preserve"> brand</w:t>
            </w:r>
          </w:p>
        </w:tc>
      </w:tr>
      <w:tr w:rsidR="00200199" w:rsidRPr="0001732A" w14:paraId="00FA70FF" w14:textId="77777777" w:rsidTr="00200199">
        <w:trPr>
          <w:trHeight w:val="364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6A310CA2" w14:textId="71FAF754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4047" w:type="dxa"/>
            <w:shd w:val="clear" w:color="auto" w:fill="auto"/>
          </w:tcPr>
          <w:p w14:paraId="76BE9989" w14:textId="0F431C21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 w:rsidRPr="009B0DA9">
              <w:rPr>
                <w:rFonts w:ascii="Arial" w:hAnsi="Arial" w:cs="Arial"/>
                <w:sz w:val="20"/>
                <w:szCs w:val="20"/>
              </w:rPr>
              <w:t>High Pressure air storage tank</w:t>
            </w:r>
            <w:r>
              <w:rPr>
                <w:rFonts w:ascii="Arial" w:hAnsi="Arial" w:cs="Arial" w:hint="eastAsia"/>
                <w:sz w:val="20"/>
                <w:szCs w:val="20"/>
              </w:rPr>
              <w:t>:</w:t>
            </w:r>
            <w:r w:rsidRPr="009B0DA9">
              <w:rPr>
                <w:rFonts w:ascii="Arial" w:hAnsi="Arial" w:cs="Arial"/>
                <w:sz w:val="20"/>
                <w:szCs w:val="20"/>
              </w:rPr>
              <w:t>1m3/40bar</w:t>
            </w:r>
          </w:p>
        </w:tc>
        <w:tc>
          <w:tcPr>
            <w:tcW w:w="2969" w:type="dxa"/>
            <w:shd w:val="clear" w:color="auto" w:fill="auto"/>
          </w:tcPr>
          <w:p w14:paraId="09151230" w14:textId="1C9AD9C9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B0DA9">
              <w:rPr>
                <w:rFonts w:ascii="Arial" w:hAnsi="Arial" w:cs="Arial"/>
                <w:sz w:val="20"/>
                <w:szCs w:val="20"/>
              </w:rPr>
              <w:t>pcs</w:t>
            </w:r>
          </w:p>
        </w:tc>
        <w:tc>
          <w:tcPr>
            <w:tcW w:w="1763" w:type="dxa"/>
            <w:shd w:val="clear" w:color="auto" w:fill="auto"/>
          </w:tcPr>
          <w:p w14:paraId="086760D5" w14:textId="7BA1A58B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 w:rsidRPr="000B7EEE">
              <w:rPr>
                <w:rFonts w:ascii="Arial" w:eastAsia="等线" w:hAnsi="Arial" w:cs="Arial" w:hint="eastAsia"/>
                <w:spacing w:val="1"/>
                <w:sz w:val="19"/>
                <w:szCs w:val="19"/>
              </w:rPr>
              <w:t>S</w:t>
            </w:r>
            <w:r w:rsidRPr="000B7EEE">
              <w:rPr>
                <w:rFonts w:ascii="Arial" w:eastAsia="等线" w:hAnsi="Arial" w:cs="Arial"/>
                <w:spacing w:val="1"/>
                <w:sz w:val="19"/>
                <w:szCs w:val="19"/>
              </w:rPr>
              <w:t>US304</w:t>
            </w:r>
          </w:p>
        </w:tc>
      </w:tr>
      <w:tr w:rsidR="00200199" w:rsidRPr="0001732A" w14:paraId="4C217307" w14:textId="77777777" w:rsidTr="00200199">
        <w:trPr>
          <w:trHeight w:val="364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3D8D0928" w14:textId="43EF3565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4047" w:type="dxa"/>
            <w:shd w:val="clear" w:color="auto" w:fill="auto"/>
          </w:tcPr>
          <w:p w14:paraId="66A52204" w14:textId="0358C82D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 w:rsidRPr="00A90677">
              <w:rPr>
                <w:rFonts w:ascii="Arial" w:eastAsia="等线" w:hAnsi="Arial" w:cs="Arial"/>
                <w:spacing w:val="2"/>
                <w:sz w:val="19"/>
                <w:szCs w:val="19"/>
              </w:rPr>
              <w:t>High pressure pre filter</w:t>
            </w:r>
          </w:p>
        </w:tc>
        <w:tc>
          <w:tcPr>
            <w:tcW w:w="2969" w:type="dxa"/>
            <w:shd w:val="clear" w:color="auto" w:fill="auto"/>
          </w:tcPr>
          <w:p w14:paraId="6816CF2A" w14:textId="00041170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 w:rsidRPr="009B0DA9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  <w:tc>
          <w:tcPr>
            <w:tcW w:w="1763" w:type="dxa"/>
            <w:shd w:val="clear" w:color="auto" w:fill="auto"/>
          </w:tcPr>
          <w:p w14:paraId="4E1664AF" w14:textId="3CAFAC67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199" w:rsidRPr="0001732A" w14:paraId="3794B6D5" w14:textId="77777777" w:rsidTr="00200199">
        <w:trPr>
          <w:trHeight w:val="364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71583440" w14:textId="4AE0427A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4047" w:type="dxa"/>
            <w:shd w:val="clear" w:color="auto" w:fill="auto"/>
          </w:tcPr>
          <w:p w14:paraId="5FD9729C" w14:textId="04BC46CB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 w:rsidRPr="000B7EEE">
              <w:rPr>
                <w:rFonts w:ascii="Arial" w:eastAsia="等线" w:hAnsi="Arial" w:cs="Arial"/>
                <w:spacing w:val="2"/>
                <w:sz w:val="19"/>
                <w:szCs w:val="19"/>
              </w:rPr>
              <w:t xml:space="preserve">Post high pressure filter </w:t>
            </w:r>
          </w:p>
        </w:tc>
        <w:tc>
          <w:tcPr>
            <w:tcW w:w="2969" w:type="dxa"/>
            <w:shd w:val="clear" w:color="auto" w:fill="auto"/>
          </w:tcPr>
          <w:p w14:paraId="340EB226" w14:textId="45F48BE0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 w:rsidRPr="000B7EEE">
              <w:rPr>
                <w:rFonts w:ascii="Arial" w:eastAsia="等线" w:hAnsi="Arial" w:cs="Arial"/>
                <w:spacing w:val="2"/>
                <w:w w:val="103"/>
                <w:sz w:val="20"/>
                <w:szCs w:val="20"/>
              </w:rPr>
              <w:t>1pcs</w:t>
            </w:r>
          </w:p>
        </w:tc>
        <w:tc>
          <w:tcPr>
            <w:tcW w:w="1763" w:type="dxa"/>
            <w:shd w:val="clear" w:color="auto" w:fill="auto"/>
          </w:tcPr>
          <w:p w14:paraId="32D52FBA" w14:textId="3A75C6C2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199" w:rsidRPr="0001732A" w14:paraId="073A101C" w14:textId="77777777" w:rsidTr="00200199">
        <w:trPr>
          <w:trHeight w:val="364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569AA008" w14:textId="1863138C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</w:t>
            </w:r>
          </w:p>
        </w:tc>
        <w:tc>
          <w:tcPr>
            <w:tcW w:w="4047" w:type="dxa"/>
            <w:shd w:val="clear" w:color="auto" w:fill="auto"/>
          </w:tcPr>
          <w:p w14:paraId="04FA3178" w14:textId="5988AFE0" w:rsidR="00200199" w:rsidRPr="000B7EEE" w:rsidRDefault="00200199" w:rsidP="00200199">
            <w:pPr>
              <w:rPr>
                <w:rFonts w:ascii="Arial" w:eastAsia="等线" w:hAnsi="Arial" w:cs="Arial"/>
                <w:spacing w:val="2"/>
                <w:sz w:val="19"/>
                <w:szCs w:val="19"/>
              </w:rPr>
            </w:pPr>
            <w:r w:rsidRPr="000B7EEE">
              <w:rPr>
                <w:rFonts w:ascii="Arial" w:eastAsia="等线" w:hAnsi="Arial" w:cs="Arial"/>
                <w:spacing w:val="2"/>
                <w:sz w:val="19"/>
                <w:szCs w:val="19"/>
              </w:rPr>
              <w:t>High pressure precision filter</w:t>
            </w:r>
          </w:p>
        </w:tc>
        <w:tc>
          <w:tcPr>
            <w:tcW w:w="2969" w:type="dxa"/>
            <w:shd w:val="clear" w:color="auto" w:fill="auto"/>
          </w:tcPr>
          <w:p w14:paraId="0D4884EA" w14:textId="6BD01CEF" w:rsidR="00200199" w:rsidRPr="000B7EEE" w:rsidRDefault="00200199" w:rsidP="00200199">
            <w:pPr>
              <w:rPr>
                <w:rFonts w:ascii="Arial" w:eastAsia="等线" w:hAnsi="Arial" w:cs="Arial"/>
                <w:spacing w:val="2"/>
                <w:w w:val="103"/>
                <w:sz w:val="20"/>
                <w:szCs w:val="20"/>
              </w:rPr>
            </w:pPr>
            <w:r w:rsidRPr="000B7EEE">
              <w:rPr>
                <w:rFonts w:ascii="Arial" w:eastAsia="等线" w:hAnsi="Arial" w:cs="Arial"/>
                <w:spacing w:val="2"/>
                <w:w w:val="103"/>
                <w:sz w:val="20"/>
                <w:szCs w:val="20"/>
              </w:rPr>
              <w:t>1pcs</w:t>
            </w:r>
          </w:p>
        </w:tc>
        <w:tc>
          <w:tcPr>
            <w:tcW w:w="1763" w:type="dxa"/>
            <w:shd w:val="clear" w:color="auto" w:fill="auto"/>
          </w:tcPr>
          <w:p w14:paraId="321FC0F4" w14:textId="5356C410" w:rsidR="00200199" w:rsidRPr="001B6BC3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199" w:rsidRPr="0001732A" w14:paraId="0D2567EB" w14:textId="77777777" w:rsidTr="00200199">
        <w:trPr>
          <w:trHeight w:val="364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377E4AF2" w14:textId="6D655CA3" w:rsidR="00200199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47" w:type="dxa"/>
            <w:shd w:val="clear" w:color="auto" w:fill="auto"/>
          </w:tcPr>
          <w:p w14:paraId="030DF365" w14:textId="6F106AAD" w:rsidR="00200199" w:rsidRPr="000B7EEE" w:rsidRDefault="00200199" w:rsidP="00200199">
            <w:pPr>
              <w:rPr>
                <w:rFonts w:ascii="Arial" w:eastAsia="等线" w:hAnsi="Arial" w:cs="Arial"/>
                <w:spacing w:val="2"/>
                <w:sz w:val="19"/>
                <w:szCs w:val="19"/>
              </w:rPr>
            </w:pPr>
            <w:r w:rsidRPr="000B7EEE">
              <w:rPr>
                <w:rFonts w:ascii="Arial" w:eastAsia="等线" w:hAnsi="Arial" w:cs="Arial"/>
                <w:spacing w:val="2"/>
                <w:sz w:val="19"/>
                <w:szCs w:val="19"/>
              </w:rPr>
              <w:t xml:space="preserve">High pressure active carbon filter </w:t>
            </w:r>
          </w:p>
        </w:tc>
        <w:tc>
          <w:tcPr>
            <w:tcW w:w="2969" w:type="dxa"/>
            <w:shd w:val="clear" w:color="auto" w:fill="auto"/>
          </w:tcPr>
          <w:p w14:paraId="493F1620" w14:textId="63D9538D" w:rsidR="00200199" w:rsidRPr="000B7EEE" w:rsidRDefault="00200199" w:rsidP="00200199">
            <w:pPr>
              <w:rPr>
                <w:rFonts w:ascii="Arial" w:eastAsia="等线" w:hAnsi="Arial" w:cs="Arial"/>
                <w:spacing w:val="2"/>
                <w:w w:val="103"/>
                <w:sz w:val="20"/>
                <w:szCs w:val="20"/>
              </w:rPr>
            </w:pPr>
            <w:r w:rsidRPr="000B7EEE">
              <w:rPr>
                <w:rFonts w:ascii="Arial" w:eastAsia="等线" w:hAnsi="Arial" w:cs="Arial"/>
                <w:spacing w:val="2"/>
                <w:w w:val="103"/>
                <w:sz w:val="20"/>
                <w:szCs w:val="20"/>
              </w:rPr>
              <w:t>1pcs</w:t>
            </w:r>
          </w:p>
        </w:tc>
        <w:tc>
          <w:tcPr>
            <w:tcW w:w="1763" w:type="dxa"/>
            <w:shd w:val="clear" w:color="auto" w:fill="auto"/>
          </w:tcPr>
          <w:p w14:paraId="14409874" w14:textId="42AC6D82" w:rsidR="00200199" w:rsidRPr="001B6BC3" w:rsidRDefault="00200199" w:rsidP="0020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399C67" w14:textId="4E5552D6" w:rsidR="00ED1E2A" w:rsidRPr="00096495" w:rsidRDefault="00BB2625" w:rsidP="004D60A6">
      <w:pPr>
        <w:ind w:right="-20" w:firstLineChars="100" w:firstLine="320"/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</w:pPr>
      <w:r>
        <w:rPr>
          <w:rFonts w:ascii="Arial" w:eastAsia="Microsoft YaHei UI" w:hAnsi="Arial" w:cs="Arial"/>
          <w:b/>
          <w:noProof/>
          <w:color w:val="00B050"/>
          <w:sz w:val="32"/>
          <w:szCs w:val="32"/>
          <w:shd w:val="clear" w:color="auto" w:fill="FFFFFF"/>
        </w:rPr>
        <w:lastRenderedPageBreak/>
        <w:drawing>
          <wp:inline distT="0" distB="0" distL="0" distR="0" wp14:anchorId="3A57BD4D" wp14:editId="3C8E85C2">
            <wp:extent cx="5174206" cy="8573452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00BPH standard AUTOMATIC FILLING LINE pic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915" cy="857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97CD5" w14:textId="77777777" w:rsidR="00D507A4" w:rsidRPr="005C3143" w:rsidRDefault="00D507A4" w:rsidP="00D507A4">
      <w:pPr>
        <w:rPr>
          <w:rFonts w:ascii="Arial" w:hAnsi="Arial" w:cs="Arial"/>
          <w:sz w:val="20"/>
          <w:szCs w:val="20"/>
        </w:rPr>
      </w:pPr>
    </w:p>
    <w:sectPr w:rsidR="00D507A4" w:rsidRPr="005C3143" w:rsidSect="00ED0191">
      <w:headerReference w:type="default" r:id="rId9"/>
      <w:footerReference w:type="even" r:id="rId10"/>
      <w:pgSz w:w="11906" w:h="16838"/>
      <w:pgMar w:top="680" w:right="567" w:bottom="62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FC210" w14:textId="77777777" w:rsidR="00665961" w:rsidRDefault="00665961">
      <w:r>
        <w:separator/>
      </w:r>
    </w:p>
  </w:endnote>
  <w:endnote w:type="continuationSeparator" w:id="0">
    <w:p w14:paraId="0E4F34B7" w14:textId="77777777" w:rsidR="00665961" w:rsidRDefault="0066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119B" w14:textId="77777777" w:rsidR="0009432A" w:rsidRDefault="0009432A" w:rsidP="009F5D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E86F27" w14:textId="77777777" w:rsidR="0009432A" w:rsidRDefault="000943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95619" w14:textId="77777777" w:rsidR="00665961" w:rsidRDefault="00665961">
      <w:r>
        <w:separator/>
      </w:r>
    </w:p>
  </w:footnote>
  <w:footnote w:type="continuationSeparator" w:id="0">
    <w:p w14:paraId="36508AF3" w14:textId="77777777" w:rsidR="00665961" w:rsidRDefault="0066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A2813" w14:textId="77777777" w:rsidR="0009432A" w:rsidRDefault="0009432A" w:rsidP="009F5D19">
    <w:pPr>
      <w:spacing w:line="240" w:lineRule="atLeast"/>
      <w:ind w:firstLine="480"/>
    </w:pPr>
  </w:p>
  <w:p w14:paraId="24D0108F" w14:textId="77777777" w:rsidR="0009432A" w:rsidRDefault="0009432A" w:rsidP="009F5D19">
    <w:pPr>
      <w:spacing w:line="240" w:lineRule="atLeast"/>
      <w:ind w:firstLine="480"/>
    </w:pPr>
    <w:r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8E6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975"/>
        </w:tabs>
        <w:ind w:left="899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3" w15:restartNumberingAfterBreak="0">
    <w:nsid w:val="07B859AF"/>
    <w:multiLevelType w:val="hybridMultilevel"/>
    <w:tmpl w:val="F55C86EC"/>
    <w:lvl w:ilvl="0" w:tplc="1A0CA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040CDE"/>
    <w:multiLevelType w:val="hybridMultilevel"/>
    <w:tmpl w:val="A2029A9A"/>
    <w:lvl w:ilvl="0" w:tplc="FE02601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396DE0"/>
    <w:multiLevelType w:val="multilevel"/>
    <w:tmpl w:val="902A01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424D03"/>
    <w:multiLevelType w:val="hybridMultilevel"/>
    <w:tmpl w:val="697AC7F0"/>
    <w:lvl w:ilvl="0" w:tplc="28DE537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EEB98E">
      <w:start w:val="2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40822F14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C6C87682">
      <w:start w:val="1"/>
      <w:numFmt w:val="lowerLetter"/>
      <w:lvlText w:val="%4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C60918"/>
    <w:multiLevelType w:val="hybridMultilevel"/>
    <w:tmpl w:val="083650B8"/>
    <w:lvl w:ilvl="0" w:tplc="E5BE2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A23701"/>
    <w:multiLevelType w:val="hybridMultilevel"/>
    <w:tmpl w:val="BF8A98CE"/>
    <w:lvl w:ilvl="0" w:tplc="20142702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12D2623"/>
    <w:multiLevelType w:val="hybridMultilevel"/>
    <w:tmpl w:val="2836E4D6"/>
    <w:lvl w:ilvl="0" w:tplc="EE20C4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0C35A48"/>
    <w:multiLevelType w:val="hybridMultilevel"/>
    <w:tmpl w:val="2CA08172"/>
    <w:lvl w:ilvl="0" w:tplc="7FD80D3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412301"/>
    <w:multiLevelType w:val="hybridMultilevel"/>
    <w:tmpl w:val="49884468"/>
    <w:lvl w:ilvl="0" w:tplc="9790DA4C">
      <w:start w:val="1"/>
      <w:numFmt w:val="decimal"/>
      <w:lvlText w:val="%1."/>
      <w:lvlJc w:val="left"/>
      <w:pPr>
        <w:ind w:left="360" w:hanging="360"/>
      </w:pPr>
      <w:rPr>
        <w:rFonts w:eastAsia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254A7F"/>
    <w:multiLevelType w:val="hybridMultilevel"/>
    <w:tmpl w:val="E12E1D18"/>
    <w:lvl w:ilvl="0" w:tplc="301AA9C2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017DED"/>
    <w:multiLevelType w:val="hybridMultilevel"/>
    <w:tmpl w:val="16EE2FE8"/>
    <w:lvl w:ilvl="0" w:tplc="F03E1F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A7A0518">
      <w:start w:val="1"/>
      <w:numFmt w:val="lowerLetter"/>
      <w:lvlText w:val="(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eastAsia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35"/>
    <w:rsid w:val="00003220"/>
    <w:rsid w:val="000143F0"/>
    <w:rsid w:val="000313BC"/>
    <w:rsid w:val="00037C03"/>
    <w:rsid w:val="000423D0"/>
    <w:rsid w:val="0004622D"/>
    <w:rsid w:val="00051EE4"/>
    <w:rsid w:val="00057AA6"/>
    <w:rsid w:val="00057B3B"/>
    <w:rsid w:val="0006086A"/>
    <w:rsid w:val="0009432A"/>
    <w:rsid w:val="00096495"/>
    <w:rsid w:val="000A1B17"/>
    <w:rsid w:val="000D5C08"/>
    <w:rsid w:val="000D77FA"/>
    <w:rsid w:val="00101C32"/>
    <w:rsid w:val="00171094"/>
    <w:rsid w:val="001727F6"/>
    <w:rsid w:val="00180F66"/>
    <w:rsid w:val="001811AE"/>
    <w:rsid w:val="00187B9D"/>
    <w:rsid w:val="00193E7B"/>
    <w:rsid w:val="001A06BE"/>
    <w:rsid w:val="001A2150"/>
    <w:rsid w:val="001A6E31"/>
    <w:rsid w:val="001B2584"/>
    <w:rsid w:val="001E02E4"/>
    <w:rsid w:val="001F03E8"/>
    <w:rsid w:val="001F5DC3"/>
    <w:rsid w:val="00200199"/>
    <w:rsid w:val="00200E20"/>
    <w:rsid w:val="00221CD4"/>
    <w:rsid w:val="002262DC"/>
    <w:rsid w:val="0022792A"/>
    <w:rsid w:val="002450D8"/>
    <w:rsid w:val="0024650A"/>
    <w:rsid w:val="002467E1"/>
    <w:rsid w:val="00254188"/>
    <w:rsid w:val="00263CE9"/>
    <w:rsid w:val="002659B7"/>
    <w:rsid w:val="002678CE"/>
    <w:rsid w:val="00277D05"/>
    <w:rsid w:val="00281AFB"/>
    <w:rsid w:val="0028501A"/>
    <w:rsid w:val="002A0D91"/>
    <w:rsid w:val="002C4F35"/>
    <w:rsid w:val="002F7A91"/>
    <w:rsid w:val="00317A3A"/>
    <w:rsid w:val="003302BD"/>
    <w:rsid w:val="00330F1F"/>
    <w:rsid w:val="00332996"/>
    <w:rsid w:val="00372DF6"/>
    <w:rsid w:val="00374C7D"/>
    <w:rsid w:val="00380200"/>
    <w:rsid w:val="00385574"/>
    <w:rsid w:val="003A13CD"/>
    <w:rsid w:val="003B35EF"/>
    <w:rsid w:val="003B787C"/>
    <w:rsid w:val="003C483D"/>
    <w:rsid w:val="003C52F6"/>
    <w:rsid w:val="003E05DB"/>
    <w:rsid w:val="003E5FBF"/>
    <w:rsid w:val="00410999"/>
    <w:rsid w:val="00412122"/>
    <w:rsid w:val="004566CC"/>
    <w:rsid w:val="00456AFA"/>
    <w:rsid w:val="00476001"/>
    <w:rsid w:val="00485CF4"/>
    <w:rsid w:val="00487A19"/>
    <w:rsid w:val="00494F95"/>
    <w:rsid w:val="004957BD"/>
    <w:rsid w:val="004A746C"/>
    <w:rsid w:val="004B07DF"/>
    <w:rsid w:val="004C709B"/>
    <w:rsid w:val="004D071A"/>
    <w:rsid w:val="004D60A6"/>
    <w:rsid w:val="004E0B8D"/>
    <w:rsid w:val="004E10C3"/>
    <w:rsid w:val="004E500E"/>
    <w:rsid w:val="004E587A"/>
    <w:rsid w:val="004E63DB"/>
    <w:rsid w:val="004F09A4"/>
    <w:rsid w:val="005172A2"/>
    <w:rsid w:val="00553E3E"/>
    <w:rsid w:val="0056232C"/>
    <w:rsid w:val="0056487B"/>
    <w:rsid w:val="005966E0"/>
    <w:rsid w:val="005B59BD"/>
    <w:rsid w:val="005D7DF3"/>
    <w:rsid w:val="005E5BA0"/>
    <w:rsid w:val="005F42E2"/>
    <w:rsid w:val="006059E4"/>
    <w:rsid w:val="0060776D"/>
    <w:rsid w:val="00621357"/>
    <w:rsid w:val="006216A8"/>
    <w:rsid w:val="006367E8"/>
    <w:rsid w:val="00647E4F"/>
    <w:rsid w:val="00655B94"/>
    <w:rsid w:val="00665961"/>
    <w:rsid w:val="00670BF4"/>
    <w:rsid w:val="006720A8"/>
    <w:rsid w:val="006B148C"/>
    <w:rsid w:val="006B7997"/>
    <w:rsid w:val="006C39B7"/>
    <w:rsid w:val="006D703B"/>
    <w:rsid w:val="006F56F4"/>
    <w:rsid w:val="00703788"/>
    <w:rsid w:val="00726E27"/>
    <w:rsid w:val="007435D5"/>
    <w:rsid w:val="007653FE"/>
    <w:rsid w:val="00773F37"/>
    <w:rsid w:val="00775823"/>
    <w:rsid w:val="0078107C"/>
    <w:rsid w:val="00785818"/>
    <w:rsid w:val="00792421"/>
    <w:rsid w:val="007A59E3"/>
    <w:rsid w:val="007C6CF1"/>
    <w:rsid w:val="007D1FAA"/>
    <w:rsid w:val="007D4F27"/>
    <w:rsid w:val="007F114D"/>
    <w:rsid w:val="007F42BB"/>
    <w:rsid w:val="00805177"/>
    <w:rsid w:val="008075B9"/>
    <w:rsid w:val="00824902"/>
    <w:rsid w:val="00842B73"/>
    <w:rsid w:val="008457E8"/>
    <w:rsid w:val="00854F5A"/>
    <w:rsid w:val="008A0A5D"/>
    <w:rsid w:val="008A4130"/>
    <w:rsid w:val="008B2D51"/>
    <w:rsid w:val="008B7849"/>
    <w:rsid w:val="008C33B8"/>
    <w:rsid w:val="008F28BE"/>
    <w:rsid w:val="008F61C0"/>
    <w:rsid w:val="009033EC"/>
    <w:rsid w:val="009146E1"/>
    <w:rsid w:val="00915FA1"/>
    <w:rsid w:val="009179CC"/>
    <w:rsid w:val="009354EF"/>
    <w:rsid w:val="009457E9"/>
    <w:rsid w:val="00946922"/>
    <w:rsid w:val="0095707E"/>
    <w:rsid w:val="00960EC2"/>
    <w:rsid w:val="0097125E"/>
    <w:rsid w:val="00976C2B"/>
    <w:rsid w:val="009844FD"/>
    <w:rsid w:val="009A0E72"/>
    <w:rsid w:val="009A4463"/>
    <w:rsid w:val="009B1271"/>
    <w:rsid w:val="009B4404"/>
    <w:rsid w:val="009C34A9"/>
    <w:rsid w:val="009C6F81"/>
    <w:rsid w:val="009D2188"/>
    <w:rsid w:val="009E35A1"/>
    <w:rsid w:val="009E72F7"/>
    <w:rsid w:val="009E7BE1"/>
    <w:rsid w:val="009F5D19"/>
    <w:rsid w:val="00A026B8"/>
    <w:rsid w:val="00A14247"/>
    <w:rsid w:val="00A22500"/>
    <w:rsid w:val="00A41545"/>
    <w:rsid w:val="00A53482"/>
    <w:rsid w:val="00A542FA"/>
    <w:rsid w:val="00A55813"/>
    <w:rsid w:val="00A65B59"/>
    <w:rsid w:val="00A80E3A"/>
    <w:rsid w:val="00A87745"/>
    <w:rsid w:val="00A92302"/>
    <w:rsid w:val="00A95C8D"/>
    <w:rsid w:val="00A975F3"/>
    <w:rsid w:val="00AA23BC"/>
    <w:rsid w:val="00AA7EE7"/>
    <w:rsid w:val="00AC0BD6"/>
    <w:rsid w:val="00AD1571"/>
    <w:rsid w:val="00AD43EE"/>
    <w:rsid w:val="00AE1948"/>
    <w:rsid w:val="00AE5F65"/>
    <w:rsid w:val="00AF5637"/>
    <w:rsid w:val="00AF573E"/>
    <w:rsid w:val="00B00C4D"/>
    <w:rsid w:val="00B02C96"/>
    <w:rsid w:val="00B115C7"/>
    <w:rsid w:val="00B1720B"/>
    <w:rsid w:val="00B40D4C"/>
    <w:rsid w:val="00B41241"/>
    <w:rsid w:val="00B4174A"/>
    <w:rsid w:val="00B41878"/>
    <w:rsid w:val="00B44280"/>
    <w:rsid w:val="00B44762"/>
    <w:rsid w:val="00B52CE3"/>
    <w:rsid w:val="00B65412"/>
    <w:rsid w:val="00B72AAD"/>
    <w:rsid w:val="00B762F6"/>
    <w:rsid w:val="00B90C6E"/>
    <w:rsid w:val="00B967BC"/>
    <w:rsid w:val="00B9726E"/>
    <w:rsid w:val="00BB2625"/>
    <w:rsid w:val="00BD0557"/>
    <w:rsid w:val="00BE71A8"/>
    <w:rsid w:val="00C10AE3"/>
    <w:rsid w:val="00C12867"/>
    <w:rsid w:val="00C542E8"/>
    <w:rsid w:val="00C55F43"/>
    <w:rsid w:val="00C663A6"/>
    <w:rsid w:val="00C66468"/>
    <w:rsid w:val="00C94B21"/>
    <w:rsid w:val="00C973E8"/>
    <w:rsid w:val="00CA08FD"/>
    <w:rsid w:val="00CA6BFA"/>
    <w:rsid w:val="00CC0568"/>
    <w:rsid w:val="00CC1AAD"/>
    <w:rsid w:val="00CC3153"/>
    <w:rsid w:val="00CC47E0"/>
    <w:rsid w:val="00CD50B8"/>
    <w:rsid w:val="00CE192B"/>
    <w:rsid w:val="00CE50C7"/>
    <w:rsid w:val="00D020C7"/>
    <w:rsid w:val="00D06DA2"/>
    <w:rsid w:val="00D30027"/>
    <w:rsid w:val="00D30587"/>
    <w:rsid w:val="00D31EA7"/>
    <w:rsid w:val="00D352B7"/>
    <w:rsid w:val="00D43112"/>
    <w:rsid w:val="00D446EE"/>
    <w:rsid w:val="00D46F7C"/>
    <w:rsid w:val="00D50578"/>
    <w:rsid w:val="00D507A4"/>
    <w:rsid w:val="00D53997"/>
    <w:rsid w:val="00D916E3"/>
    <w:rsid w:val="00D955A2"/>
    <w:rsid w:val="00DA094F"/>
    <w:rsid w:val="00DA79A7"/>
    <w:rsid w:val="00DC3C72"/>
    <w:rsid w:val="00DD7A4D"/>
    <w:rsid w:val="00DE4C5B"/>
    <w:rsid w:val="00DE74DD"/>
    <w:rsid w:val="00DF458C"/>
    <w:rsid w:val="00DF770D"/>
    <w:rsid w:val="00E12557"/>
    <w:rsid w:val="00E14BF8"/>
    <w:rsid w:val="00E17E27"/>
    <w:rsid w:val="00E4751E"/>
    <w:rsid w:val="00E72C39"/>
    <w:rsid w:val="00E73089"/>
    <w:rsid w:val="00E82E1A"/>
    <w:rsid w:val="00E85C42"/>
    <w:rsid w:val="00E91502"/>
    <w:rsid w:val="00E93A8A"/>
    <w:rsid w:val="00E94F6F"/>
    <w:rsid w:val="00EB4F37"/>
    <w:rsid w:val="00ED0191"/>
    <w:rsid w:val="00ED1E2A"/>
    <w:rsid w:val="00EF3E9B"/>
    <w:rsid w:val="00F11959"/>
    <w:rsid w:val="00F147DE"/>
    <w:rsid w:val="00F53F84"/>
    <w:rsid w:val="00F601B1"/>
    <w:rsid w:val="00F70141"/>
    <w:rsid w:val="00F70D11"/>
    <w:rsid w:val="00F92C72"/>
    <w:rsid w:val="00FA2095"/>
    <w:rsid w:val="00FA6535"/>
    <w:rsid w:val="00FA70A6"/>
    <w:rsid w:val="00FB6EC6"/>
    <w:rsid w:val="00FD29C1"/>
    <w:rsid w:val="00FD2FC6"/>
    <w:rsid w:val="00FE254E"/>
    <w:rsid w:val="00FE7827"/>
    <w:rsid w:val="00FE7BE5"/>
    <w:rsid w:val="00FF4934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8A57C"/>
  <w15:chartTrackingRefBased/>
  <w15:docId w15:val="{DCC1F1A2-C29C-4F50-85D0-B9315031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4953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3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E37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  <w:rsid w:val="00B77433"/>
  </w:style>
  <w:style w:type="character" w:styleId="a6">
    <w:name w:val="Hyperlink"/>
    <w:rsid w:val="00587453"/>
    <w:rPr>
      <w:color w:val="0000FF"/>
      <w:u w:val="single"/>
    </w:rPr>
  </w:style>
  <w:style w:type="paragraph" w:styleId="a7">
    <w:name w:val="Balloon Text"/>
    <w:basedOn w:val="a"/>
    <w:semiHidden/>
    <w:rsid w:val="003C23C1"/>
    <w:rPr>
      <w:sz w:val="18"/>
      <w:szCs w:val="18"/>
    </w:rPr>
  </w:style>
  <w:style w:type="character" w:styleId="a8">
    <w:name w:val="Strong"/>
    <w:uiPriority w:val="22"/>
    <w:qFormat/>
    <w:rsid w:val="00E17E27"/>
    <w:rPr>
      <w:b/>
      <w:bCs/>
    </w:rPr>
  </w:style>
  <w:style w:type="paragraph" w:styleId="a9">
    <w:name w:val="Normal (Web)"/>
    <w:basedOn w:val="a"/>
    <w:uiPriority w:val="99"/>
    <w:rsid w:val="009E7BE1"/>
    <w:pPr>
      <w:widowControl w:val="0"/>
      <w:jc w:val="both"/>
    </w:pPr>
    <w:rPr>
      <w:rFonts w:ascii="Times New Roman" w:hAnsi="Times New Roman" w:cs="Times New Roman"/>
      <w:kern w:val="2"/>
    </w:rPr>
  </w:style>
  <w:style w:type="paragraph" w:customStyle="1" w:styleId="tex1">
    <w:name w:val="tex1"/>
    <w:basedOn w:val="a"/>
    <w:rsid w:val="00057B3B"/>
    <w:pPr>
      <w:spacing w:before="100" w:beforeAutospacing="1" w:after="100" w:afterAutospacing="1" w:line="300" w:lineRule="atLeast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FE7827"/>
    <w:rPr>
      <w:rFonts w:ascii="宋体" w:hAnsi="宋体" w:cs="宋体"/>
      <w:sz w:val="24"/>
      <w:szCs w:val="24"/>
    </w:rPr>
  </w:style>
  <w:style w:type="table" w:customStyle="1" w:styleId="TableGrid">
    <w:name w:val="TableGrid"/>
    <w:rsid w:val="006367E8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1426</Characters>
  <Application>Microsoft Office Word</Application>
  <DocSecurity>0</DocSecurity>
  <Lines>11</Lines>
  <Paragraphs>3</Paragraphs>
  <ScaleCrop>false</ScaleCrop>
  <Company>www.xunchi.com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熊王牌CGX系列不含气饮料三合一机报价单</dc:title>
  <dc:subject/>
  <dc:creator>Lenovo User</dc:creator>
  <cp:keywords/>
  <dc:description/>
  <cp:lastModifiedBy>liu william</cp:lastModifiedBy>
  <cp:revision>2</cp:revision>
  <cp:lastPrinted>2020-03-21T02:35:00Z</cp:lastPrinted>
  <dcterms:created xsi:type="dcterms:W3CDTF">2020-05-21T01:19:00Z</dcterms:created>
  <dcterms:modified xsi:type="dcterms:W3CDTF">2020-05-21T01:19:00Z</dcterms:modified>
</cp:coreProperties>
</file>